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14EBA" w:rsidRPr="00A84368" w:rsidTr="00927D74">
        <w:tc>
          <w:tcPr>
            <w:tcW w:w="4981" w:type="dxa"/>
            <w:vAlign w:val="bottom"/>
          </w:tcPr>
          <w:p w:rsidR="00B14EBA" w:rsidRPr="00A84368" w:rsidRDefault="00B14EBA" w:rsidP="00927D7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843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E84D666" wp14:editId="1921CBC4">
                  <wp:extent cx="768545" cy="1380013"/>
                  <wp:effectExtent l="0" t="0" r="0" b="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769971" cy="1382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bottom"/>
          </w:tcPr>
          <w:p w:rsidR="00B14EBA" w:rsidRPr="00A84368" w:rsidRDefault="00B14EBA" w:rsidP="00927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3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092E755" wp14:editId="5EC18C82">
                  <wp:extent cx="1219442" cy="828000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S KM logo UPDATE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131" w:rsidRPr="00D8645D" w:rsidRDefault="00A16131" w:rsidP="00A16131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65236B" w:rsidRPr="00B14EBA" w:rsidRDefault="00123BC5" w:rsidP="00A1705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14EBA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65236B" w:rsidRPr="00B14EB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</w:p>
    <w:p w:rsidR="00123BC5" w:rsidRPr="00123BC5" w:rsidRDefault="0065236B" w:rsidP="00A170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D3828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แลกเปลี่ยนเรียนรู้ชุมชนนักปฏิบัติ</w:t>
      </w:r>
      <w:r w:rsidR="008038C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038C1" w:rsidRPr="008038C1">
        <w:rPr>
          <w:rFonts w:ascii="TH SarabunPSK" w:hAnsi="TH SarabunPSK" w:cs="TH SarabunPSK"/>
          <w:b/>
          <w:bCs/>
          <w:sz w:val="32"/>
          <w:szCs w:val="32"/>
        </w:rPr>
        <w:t>Community of Practice</w:t>
      </w:r>
      <w:r w:rsidR="00B14EB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042384"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 w:rsidR="00B14EB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55ACD" w:rsidRPr="00A84368" w:rsidRDefault="00B55ACD" w:rsidP="00B55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>โครงการภูมิพลังแห่งปัญญาราชมงคลศรีวิชัยกับการจัดการความรู้</w:t>
      </w:r>
    </w:p>
    <w:p w:rsidR="00B55ACD" w:rsidRPr="00A84368" w:rsidRDefault="00B55ACD" w:rsidP="00B55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 xml:space="preserve">“การจัดการความรู้สู่มหาวิทยาลัยนวัตกรรม </w:t>
      </w:r>
      <w:r w:rsidRPr="00A84368">
        <w:rPr>
          <w:rFonts w:ascii="TH SarabunIT๙" w:hAnsi="TH SarabunIT๙" w:cs="TH SarabunIT๙"/>
          <w:sz w:val="32"/>
          <w:szCs w:val="32"/>
        </w:rPr>
        <w:t>KM : Innovation University</w:t>
      </w:r>
      <w:r w:rsidRPr="00A84368">
        <w:rPr>
          <w:rFonts w:ascii="TH SarabunIT๙" w:hAnsi="TH SarabunIT๙" w:cs="TH SarabunIT๙"/>
          <w:sz w:val="32"/>
          <w:szCs w:val="32"/>
          <w:cs/>
        </w:rPr>
        <w:t>”</w:t>
      </w:r>
    </w:p>
    <w:p w:rsidR="00B55ACD" w:rsidRPr="00A84368" w:rsidRDefault="00B55ACD" w:rsidP="00B55A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>วันที่ 9 มกราคม 2562 ณ ห้องประชุมใช้บางยาง ชั้น 2 อาคารเฉลิมพระเกียรติ 50 พรรษา 5 ธันวาคม 2550</w:t>
      </w:r>
    </w:p>
    <w:p w:rsidR="00B55ACD" w:rsidRPr="00A84368" w:rsidRDefault="00B55ACD" w:rsidP="00B55A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>(อาคาร 59 สำนัก</w:t>
      </w:r>
      <w:proofErr w:type="spellStart"/>
      <w:r w:rsidRPr="00A84368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84368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บริการและเทคโนโลยีสารสนเทศ) มหาวิทยาลัยเทคโนโลยีราชมงคลศรีวิชัย สงขลา</w:t>
      </w:r>
    </w:p>
    <w:p w:rsidR="00D00691" w:rsidRPr="00D8645D" w:rsidRDefault="00D00691" w:rsidP="004E5C9E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D00691" w:rsidRDefault="00D00691" w:rsidP="004E5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64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00672" cy="216000"/>
            <wp:effectExtent l="0" t="0" r="0" b="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7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1A" w:rsidRPr="00061245" w:rsidRDefault="00061245" w:rsidP="00674A1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proofErr w:type="spellStart"/>
      <w:proofErr w:type="gramStart"/>
      <w:r w:rsidRPr="00061245"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0E4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061245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1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การเรียนการสอนเพื่อพัฒนาบัณฑิต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2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งานวิจัยและงานสร้างสรรค์</w:t>
            </w:r>
          </w:p>
        </w:tc>
      </w:tr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ที่ 3 : การบริการวิชาการ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4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การทำนุบำรุงศิลปวัฒนธรรม</w:t>
            </w:r>
          </w:p>
        </w:tc>
      </w:tr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5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6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การประกันคุณภาพการศึกษา</w:t>
            </w:r>
          </w:p>
        </w:tc>
      </w:tr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7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การพัฒนานักศึกษา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8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การดำเนินงานของสายสนับสนุน</w:t>
            </w:r>
          </w:p>
        </w:tc>
      </w:tr>
    </w:tbl>
    <w:p w:rsidR="001A0E4F" w:rsidRPr="00046071" w:rsidRDefault="001A0E4F" w:rsidP="00D449CB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061245" w:rsidRDefault="00061245" w:rsidP="0065236B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3ED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449CB" w:rsidRDefault="00D449CB" w:rsidP="00D449C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728AC" w:rsidRDefault="000728AC" w:rsidP="00D449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ผู้บันทึกการเสวนา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038C1" w:rsidRPr="00061245" w:rsidRDefault="008038C1" w:rsidP="008038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ผู้ร่วมแลกเปลี่ยนเรียนรู้ (สมาชิก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4"/>
        <w:gridCol w:w="4487"/>
        <w:gridCol w:w="4751"/>
      </w:tblGrid>
      <w:tr w:rsidR="008038C1" w:rsidTr="0065236B">
        <w:trPr>
          <w:trHeight w:hRule="exact" w:val="454"/>
          <w:tblHeader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038C1" w:rsidRDefault="008038C1" w:rsidP="00F2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87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038C1" w:rsidRDefault="008038C1" w:rsidP="00F2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751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038C1" w:rsidRDefault="008038C1" w:rsidP="00F27D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8038C1" w:rsidTr="0065236B">
        <w:trPr>
          <w:trHeight w:hRule="exact" w:val="454"/>
        </w:trPr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  <w:tcBorders>
              <w:top w:val="double" w:sz="4" w:space="0" w:color="auto"/>
            </w:tcBorders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  <w:tcBorders>
              <w:top w:val="double" w:sz="4" w:space="0" w:color="auto"/>
            </w:tcBorders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38C1" w:rsidTr="00F27DFB">
        <w:trPr>
          <w:trHeight w:hRule="exact" w:val="454"/>
        </w:trPr>
        <w:tc>
          <w:tcPr>
            <w:tcW w:w="724" w:type="dxa"/>
            <w:vAlign w:val="center"/>
          </w:tcPr>
          <w:p w:rsidR="008038C1" w:rsidRPr="008038C1" w:rsidRDefault="008038C1" w:rsidP="00F27DFB">
            <w:pPr>
              <w:pStyle w:val="aa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1" w:type="dxa"/>
          </w:tcPr>
          <w:p w:rsidR="008038C1" w:rsidRPr="008038C1" w:rsidRDefault="008038C1" w:rsidP="00803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236B" w:rsidRDefault="0065236B" w:rsidP="006523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8C1" w:rsidRDefault="00F27DFB" w:rsidP="00D449C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7317" w:rsidRPr="00D17317" w:rsidRDefault="00D17317" w:rsidP="00D17317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รู้ที่ชัดแจ้ง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EK : 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Explicit Knowledge)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7DFB"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(เอกสา</w:t>
      </w:r>
      <w:r w:rsidR="0065236B"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ร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, สื่อ, กฎ, ระเบียบ, วิธีการปฏิบัติ, ระบบ, ขั้นตอน)</w:t>
      </w:r>
    </w:p>
    <w:p w:rsidR="00F27DFB" w:rsidRDefault="00F27DFB" w:rsidP="00D17317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C08F6" w:rsidRPr="00D17317" w:rsidRDefault="006C08F6" w:rsidP="006C08F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รู้ที่ฝังอยู่ในคน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TK : </w:t>
      </w:r>
      <w:r w:rsidRPr="006C08F6">
        <w:rPr>
          <w:rFonts w:ascii="TH SarabunPSK" w:hAnsi="TH SarabunPSK" w:cs="TH SarabunPSK"/>
          <w:b/>
          <w:bCs/>
          <w:sz w:val="32"/>
          <w:szCs w:val="32"/>
        </w:rPr>
        <w:t>Tacit Knowledge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(ทักษะ, ประสบการณ์, ความคิด, พรสวรรค์)</w:t>
      </w:r>
    </w:p>
    <w:p w:rsidR="00F27DFB" w:rsidRDefault="00235ABC" w:rsidP="00D449CB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038C1" w:rsidRDefault="0065236B" w:rsidP="00D449C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แนวปฏิบัติที่ดีของ</w:t>
      </w:r>
      <w:r w:rsidR="00235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235ABC"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 w:rsidR="00235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5ABC"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2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23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4974B7" w:rsidRDefault="004974B7" w:rsidP="00D449C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52"/>
      </w:tblGrid>
      <w:tr w:rsidR="004974B7" w:rsidTr="00710D2A">
        <w:tc>
          <w:tcPr>
            <w:tcW w:w="3510" w:type="dxa"/>
          </w:tcPr>
          <w:p w:rsidR="004974B7" w:rsidRDefault="004974B7" w:rsidP="00D449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:rsidR="004974B7" w:rsidRDefault="004974B7" w:rsidP="00497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4974B7" w:rsidRDefault="004974B7" w:rsidP="00497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ผู้บันทึกการแลกเปลี่ยนเรียนรู้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CoP</w:t>
            </w:r>
            <w:proofErr w:type="spellEnd"/>
          </w:p>
          <w:p w:rsidR="004974B7" w:rsidRPr="004974B7" w:rsidRDefault="004974B7" w:rsidP="004974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 / ……………….. / ………………..</w:t>
            </w:r>
          </w:p>
        </w:tc>
      </w:tr>
    </w:tbl>
    <w:p w:rsidR="008038C1" w:rsidRPr="008E2C07" w:rsidRDefault="008038C1" w:rsidP="00D449CB">
      <w:pPr>
        <w:rPr>
          <w:rFonts w:ascii="TH SarabunPSK" w:hAnsi="TH SarabunPSK" w:cs="TH SarabunPSK"/>
          <w:b/>
          <w:bCs/>
          <w:sz w:val="20"/>
          <w:szCs w:val="20"/>
        </w:rPr>
      </w:pPr>
    </w:p>
    <w:sectPr w:rsidR="008038C1" w:rsidRPr="008E2C07" w:rsidSect="00A1613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99" w:rsidRDefault="00C05899" w:rsidP="00A16131">
      <w:pPr>
        <w:spacing w:after="0" w:line="240" w:lineRule="auto"/>
      </w:pPr>
      <w:r>
        <w:separator/>
      </w:r>
    </w:p>
  </w:endnote>
  <w:endnote w:type="continuationSeparator" w:id="0">
    <w:p w:rsidR="00C05899" w:rsidRDefault="00C05899" w:rsidP="00A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F" w:rsidRDefault="00EB35CF" w:rsidP="00EB35CF">
    <w:pPr>
      <w:pStyle w:val="a5"/>
      <w:rPr>
        <w:rFonts w:ascii="TH SarabunIT๙" w:hAnsi="TH SarabunIT๙" w:cs="TH SarabunIT๙"/>
        <w:noProof/>
        <w:sz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15AAF24" wp14:editId="2EFDC2A2">
          <wp:simplePos x="0" y="0"/>
          <wp:positionH relativeFrom="column">
            <wp:posOffset>8890</wp:posOffset>
          </wp:positionH>
          <wp:positionV relativeFrom="paragraph">
            <wp:posOffset>55880</wp:posOffset>
          </wp:positionV>
          <wp:extent cx="1358265" cy="400050"/>
          <wp:effectExtent l="0" t="0" r="0" b="0"/>
          <wp:wrapSquare wrapText="bothSides"/>
          <wp:docPr id="25" name="รูปภาพ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/>
                </pic:blipFill>
                <pic:spPr bwMode="auto">
                  <a:xfrm>
                    <a:off x="0" y="0"/>
                    <a:ext cx="135826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131" w:rsidRPr="00EB35CF" w:rsidRDefault="00C05899" w:rsidP="00EB35CF">
    <w:pPr>
      <w:pStyle w:val="a5"/>
      <w:jc w:val="right"/>
    </w:pPr>
    <w:r>
      <w:rPr>
        <w:noProof/>
      </w:rPr>
      <w:pict>
        <v:line id="ตัวเชื่อมต่อตรง 16" o:spid="_x0000_s2054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.85pt" to="489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" strokecolor="black [3040]" strokeweight="1.5pt"/>
      </w:pict>
    </w:r>
    <w:r w:rsidR="00EB35CF" w:rsidRPr="00AE1C99">
      <w:rPr>
        <w:rFonts w:ascii="TH SarabunIT๙" w:hAnsi="TH SarabunIT๙" w:cs="TH SarabunIT๙"/>
        <w:sz w:val="32"/>
        <w:szCs w:val="32"/>
      </w:rPr>
      <w:fldChar w:fldCharType="begin"/>
    </w:r>
    <w:r w:rsidR="00EB35CF" w:rsidRPr="00AE1C99">
      <w:rPr>
        <w:rFonts w:ascii="TH SarabunIT๙" w:hAnsi="TH SarabunIT๙" w:cs="TH SarabunIT๙"/>
        <w:sz w:val="32"/>
        <w:szCs w:val="32"/>
      </w:rPr>
      <w:instrText>PAGE   \* MERGEFORMAT</w:instrText>
    </w:r>
    <w:r w:rsidR="00EB35CF" w:rsidRPr="00AE1C99">
      <w:rPr>
        <w:rFonts w:ascii="TH SarabunIT๙" w:hAnsi="TH SarabunIT๙" w:cs="TH SarabunIT๙"/>
        <w:sz w:val="32"/>
        <w:szCs w:val="32"/>
      </w:rPr>
      <w:fldChar w:fldCharType="separate"/>
    </w:r>
    <w:r w:rsidR="00126C36" w:rsidRPr="00126C36">
      <w:rPr>
        <w:rFonts w:ascii="TH SarabunIT๙" w:hAnsi="TH SarabunIT๙" w:cs="TH SarabunIT๙"/>
        <w:noProof/>
        <w:sz w:val="32"/>
        <w:szCs w:val="32"/>
        <w:lang w:val="th-TH"/>
      </w:rPr>
      <w:t>-</w:t>
    </w:r>
    <w:r w:rsidR="00126C36">
      <w:rPr>
        <w:rFonts w:ascii="TH SarabunIT๙" w:hAnsi="TH SarabunIT๙" w:cs="TH SarabunIT๙"/>
        <w:noProof/>
        <w:sz w:val="32"/>
        <w:szCs w:val="32"/>
      </w:rPr>
      <w:t xml:space="preserve"> 1 -</w:t>
    </w:r>
    <w:r w:rsidR="00EB35CF" w:rsidRPr="00AE1C99">
      <w:rPr>
        <w:rFonts w:ascii="TH SarabunIT๙" w:hAnsi="TH SarabunIT๙" w:cs="TH SarabunIT๙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99" w:rsidRDefault="00C05899" w:rsidP="00A16131">
      <w:pPr>
        <w:spacing w:after="0" w:line="240" w:lineRule="auto"/>
      </w:pPr>
      <w:r>
        <w:separator/>
      </w:r>
    </w:p>
  </w:footnote>
  <w:footnote w:type="continuationSeparator" w:id="0">
    <w:p w:rsidR="00C05899" w:rsidRDefault="00C05899" w:rsidP="00A1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3A" w:rsidRDefault="006B113A" w:rsidP="006B113A">
    <w:pPr>
      <w:pStyle w:val="a3"/>
      <w:tabs>
        <w:tab w:val="clear" w:pos="4513"/>
        <w:tab w:val="clear" w:pos="9026"/>
        <w:tab w:val="left" w:pos="5100"/>
      </w:tabs>
      <w:rPr>
        <w:noProof/>
      </w:rPr>
    </w:pP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0825C0E5" wp14:editId="2B65D3E1">
          <wp:extent cx="400976" cy="720000"/>
          <wp:effectExtent l="0" t="0" r="0" b="4445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4009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7C7E2B89" wp14:editId="0F592DF2">
          <wp:extent cx="583214" cy="396000"/>
          <wp:effectExtent l="0" t="0" r="7620" b="4445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 UPDATE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1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13A" w:rsidRPr="00B70119" w:rsidRDefault="006B113A" w:rsidP="006B113A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:rsidR="00A16131" w:rsidRPr="006B113A" w:rsidRDefault="00C05899" w:rsidP="006B113A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noProof/>
      </w:rPr>
      <w:pict>
        <v:line id="ตัวเชื่อมต่อตรง 4" o:spid="_x0000_s205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" strokecolor="black [3040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594"/>
    <w:multiLevelType w:val="hybridMultilevel"/>
    <w:tmpl w:val="75CA5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EF7"/>
    <w:multiLevelType w:val="hybridMultilevel"/>
    <w:tmpl w:val="8E88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C3126"/>
    <w:multiLevelType w:val="hybridMultilevel"/>
    <w:tmpl w:val="81FA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99F"/>
    <w:multiLevelType w:val="hybridMultilevel"/>
    <w:tmpl w:val="1632F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6131"/>
    <w:rsid w:val="00042384"/>
    <w:rsid w:val="00046071"/>
    <w:rsid w:val="00061245"/>
    <w:rsid w:val="00071328"/>
    <w:rsid w:val="000728AC"/>
    <w:rsid w:val="00073C81"/>
    <w:rsid w:val="000C42F7"/>
    <w:rsid w:val="00123BC5"/>
    <w:rsid w:val="00125E94"/>
    <w:rsid w:val="00126C36"/>
    <w:rsid w:val="00141AC4"/>
    <w:rsid w:val="0014552C"/>
    <w:rsid w:val="00153396"/>
    <w:rsid w:val="001A04AF"/>
    <w:rsid w:val="001A0E4F"/>
    <w:rsid w:val="00217914"/>
    <w:rsid w:val="00227188"/>
    <w:rsid w:val="00235ABC"/>
    <w:rsid w:val="002646B4"/>
    <w:rsid w:val="002B62A9"/>
    <w:rsid w:val="002E2E54"/>
    <w:rsid w:val="003303EA"/>
    <w:rsid w:val="003777A1"/>
    <w:rsid w:val="003C5E89"/>
    <w:rsid w:val="003D2FC7"/>
    <w:rsid w:val="003E29F9"/>
    <w:rsid w:val="00423976"/>
    <w:rsid w:val="0043746C"/>
    <w:rsid w:val="004701A8"/>
    <w:rsid w:val="004974B7"/>
    <w:rsid w:val="004A1B3F"/>
    <w:rsid w:val="004A543E"/>
    <w:rsid w:val="004B393A"/>
    <w:rsid w:val="004D572B"/>
    <w:rsid w:val="004E5C9E"/>
    <w:rsid w:val="004E7DF5"/>
    <w:rsid w:val="004F0326"/>
    <w:rsid w:val="004F7CF4"/>
    <w:rsid w:val="00550F3A"/>
    <w:rsid w:val="0056733B"/>
    <w:rsid w:val="005676D8"/>
    <w:rsid w:val="0057793C"/>
    <w:rsid w:val="00581968"/>
    <w:rsid w:val="0059598D"/>
    <w:rsid w:val="005B2615"/>
    <w:rsid w:val="005D67D0"/>
    <w:rsid w:val="00626792"/>
    <w:rsid w:val="00640B66"/>
    <w:rsid w:val="0065236B"/>
    <w:rsid w:val="0066281C"/>
    <w:rsid w:val="00674A1A"/>
    <w:rsid w:val="006901A2"/>
    <w:rsid w:val="0069187C"/>
    <w:rsid w:val="006B113A"/>
    <w:rsid w:val="006C08F6"/>
    <w:rsid w:val="006D2143"/>
    <w:rsid w:val="006F7787"/>
    <w:rsid w:val="00710D2A"/>
    <w:rsid w:val="007125CB"/>
    <w:rsid w:val="007126CE"/>
    <w:rsid w:val="00713F0D"/>
    <w:rsid w:val="00743787"/>
    <w:rsid w:val="007531DA"/>
    <w:rsid w:val="00761376"/>
    <w:rsid w:val="007658CC"/>
    <w:rsid w:val="00773619"/>
    <w:rsid w:val="007777C5"/>
    <w:rsid w:val="00786470"/>
    <w:rsid w:val="007E4E5F"/>
    <w:rsid w:val="008038C1"/>
    <w:rsid w:val="00810D2C"/>
    <w:rsid w:val="00836C69"/>
    <w:rsid w:val="0084069A"/>
    <w:rsid w:val="00865706"/>
    <w:rsid w:val="00892561"/>
    <w:rsid w:val="00895126"/>
    <w:rsid w:val="008A5872"/>
    <w:rsid w:val="008A6914"/>
    <w:rsid w:val="008E2C07"/>
    <w:rsid w:val="008F153C"/>
    <w:rsid w:val="008F27A0"/>
    <w:rsid w:val="009239B1"/>
    <w:rsid w:val="0092698A"/>
    <w:rsid w:val="0095480F"/>
    <w:rsid w:val="00955D7F"/>
    <w:rsid w:val="009A5003"/>
    <w:rsid w:val="009E141F"/>
    <w:rsid w:val="00A16131"/>
    <w:rsid w:val="00A17056"/>
    <w:rsid w:val="00A7447D"/>
    <w:rsid w:val="00A826CD"/>
    <w:rsid w:val="00A94F3C"/>
    <w:rsid w:val="00AB07F7"/>
    <w:rsid w:val="00AE1B59"/>
    <w:rsid w:val="00B14EBA"/>
    <w:rsid w:val="00B1745F"/>
    <w:rsid w:val="00B22DAE"/>
    <w:rsid w:val="00B30469"/>
    <w:rsid w:val="00B520A5"/>
    <w:rsid w:val="00B52C09"/>
    <w:rsid w:val="00B55ACD"/>
    <w:rsid w:val="00BB2D82"/>
    <w:rsid w:val="00BB3ED2"/>
    <w:rsid w:val="00C05899"/>
    <w:rsid w:val="00C34BFB"/>
    <w:rsid w:val="00C373DE"/>
    <w:rsid w:val="00CE2614"/>
    <w:rsid w:val="00CF60C1"/>
    <w:rsid w:val="00D00691"/>
    <w:rsid w:val="00D10BB6"/>
    <w:rsid w:val="00D1323F"/>
    <w:rsid w:val="00D17317"/>
    <w:rsid w:val="00D30DF6"/>
    <w:rsid w:val="00D41C53"/>
    <w:rsid w:val="00D449CB"/>
    <w:rsid w:val="00D800BA"/>
    <w:rsid w:val="00D8291A"/>
    <w:rsid w:val="00D8645D"/>
    <w:rsid w:val="00D941DA"/>
    <w:rsid w:val="00DD06D7"/>
    <w:rsid w:val="00DD3828"/>
    <w:rsid w:val="00E20FE6"/>
    <w:rsid w:val="00E30C96"/>
    <w:rsid w:val="00E46F2D"/>
    <w:rsid w:val="00E75F3B"/>
    <w:rsid w:val="00E76683"/>
    <w:rsid w:val="00E8458F"/>
    <w:rsid w:val="00EB35CF"/>
    <w:rsid w:val="00EC3FA6"/>
    <w:rsid w:val="00EC6597"/>
    <w:rsid w:val="00F27DFB"/>
    <w:rsid w:val="00F30237"/>
    <w:rsid w:val="00F4673F"/>
    <w:rsid w:val="00F7167C"/>
    <w:rsid w:val="00F77BD7"/>
    <w:rsid w:val="00F82117"/>
    <w:rsid w:val="00F87742"/>
    <w:rsid w:val="00FA4506"/>
    <w:rsid w:val="00FB55C9"/>
    <w:rsid w:val="00FD307F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2018-11-27T10:16:00Z</cp:lastPrinted>
  <dcterms:created xsi:type="dcterms:W3CDTF">2018-11-21T02:21:00Z</dcterms:created>
  <dcterms:modified xsi:type="dcterms:W3CDTF">2018-11-27T10:16:00Z</dcterms:modified>
</cp:coreProperties>
</file>